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44410" w14:textId="77777777" w:rsidR="0061086C" w:rsidRDefault="00000000">
      <w:r>
        <w:t>Continua la storia...</w:t>
      </w:r>
    </w:p>
    <w:p w14:paraId="1CD3E20C" w14:textId="77777777" w:rsidR="0061086C" w:rsidRDefault="00000000">
      <w:r>
        <w:t>C'era una volta un pesciolino</w:t>
      </w:r>
      <w:r>
        <w:rPr>
          <w:noProof/>
        </w:rPr>
        <w:drawing>
          <wp:inline distT="0" distB="0" distL="0" distR="0" wp14:anchorId="07939DBC" wp14:editId="4516F1B0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di nome Funny che amava nuotare</w:t>
      </w:r>
      <w:r>
        <w:rPr>
          <w:noProof/>
        </w:rPr>
        <w:drawing>
          <wp:inline distT="0" distB="0" distL="0" distR="0" wp14:anchorId="1C42D637" wp14:editId="4B20B753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in compagnia del suo amico</w:t>
      </w:r>
      <w:r>
        <w:rPr>
          <w:noProof/>
        </w:rPr>
        <w:drawing>
          <wp:inline distT="0" distB="0" distL="0" distR="0" wp14:anchorId="4125BF99" wp14:editId="60341F41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squalo</w:t>
      </w:r>
      <w:r>
        <w:rPr>
          <w:noProof/>
        </w:rPr>
        <w:drawing>
          <wp:inline distT="0" distB="0" distL="0" distR="0" wp14:anchorId="4A9FF62D" wp14:editId="75B3F5F5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Rocky e della sirenetta</w:t>
      </w:r>
      <w:r>
        <w:rPr>
          <w:noProof/>
        </w:rPr>
        <w:drawing>
          <wp:inline distT="0" distB="0" distL="0" distR="0" wp14:anchorId="13EFC180" wp14:editId="6FDF0AF6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Sabrina. Insieme cantavano a più non posso per creare</w:t>
      </w:r>
      <w:r>
        <w:rPr>
          <w:noProof/>
        </w:rPr>
        <w:drawing>
          <wp:inline distT="0" distB="0" distL="0" distR="0" wp14:anchorId="5AB479CC" wp14:editId="58B17FD1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tante bollicine nell'acqua</w:t>
      </w:r>
      <w:r>
        <w:rPr>
          <w:noProof/>
        </w:rPr>
        <w:drawing>
          <wp:inline distT="0" distB="0" distL="0" distR="0" wp14:anchorId="2C8166AB" wp14:editId="7B4C7D9E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raccoglievano i rifiuti</w:t>
      </w:r>
      <w:r>
        <w:rPr>
          <w:noProof/>
        </w:rPr>
        <w:drawing>
          <wp:inline distT="0" distB="0" distL="0" distR="0" wp14:anchorId="407C0BE3" wp14:editId="71E0D61C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lasciati dall'uomo</w:t>
      </w:r>
      <w:r>
        <w:rPr>
          <w:noProof/>
        </w:rPr>
        <w:drawing>
          <wp:inline distT="0" distB="0" distL="0" distR="0" wp14:anchorId="5982D76C" wp14:editId="0B8F2FC4">
            <wp:extent cx="952500" cy="809625"/>
            <wp:effectExtent l="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nel mare</w:t>
      </w:r>
      <w:r>
        <w:rPr>
          <w:noProof/>
        </w:rPr>
        <w:drawing>
          <wp:inline distT="0" distB="0" distL="0" distR="0" wp14:anchorId="0F282A67" wp14:editId="12EF6DBD">
            <wp:extent cx="952500" cy="809625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Un giorno</w:t>
      </w:r>
      <w:r>
        <w:rPr>
          <w:noProof/>
        </w:rPr>
        <w:drawing>
          <wp:inline distT="0" distB="0" distL="0" distR="0" wp14:anchorId="0651A79B" wp14:editId="0597A4C7">
            <wp:extent cx="952500" cy="809625"/>
            <wp:effectExtent l="0" t="0" r="0" b="0"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il capitano di una barca</w:t>
      </w:r>
      <w:r>
        <w:rPr>
          <w:noProof/>
        </w:rPr>
        <w:drawing>
          <wp:inline distT="0" distB="0" distL="0" distR="0" wp14:anchorId="25991400" wp14:editId="7CA11631">
            <wp:extent cx="952500" cy="809625"/>
            <wp:effectExtent l="0" t="0" r="0" b="0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vide la sirenetta </w:t>
      </w:r>
      <w:r>
        <w:rPr>
          <w:noProof/>
        </w:rPr>
        <w:drawing>
          <wp:inline distT="0" distB="0" distL="0" distR="0" wp14:anchorId="4ADD5FF8" wp14:editId="29B784D6">
            <wp:extent cx="952500" cy="809625"/>
            <wp:effectExtent l="0" t="0" r="0" b="0"/>
            <wp:docPr id="25" name="Immagin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Sabrina e se ne innamorò. Voleva a tutti i costi portarla con sé! Come faranno i suoi amici Funny e Rocky senza di lei? Adesso tocca a te! Cosa succede dopo?</w:t>
      </w:r>
    </w:p>
    <w:sectPr w:rsidR="0061086C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61086C"/>
    <w:rsid w:val="00093EB7"/>
    <w:rsid w:val="00610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B57C4"/>
  <w15:docId w15:val="{C2217364-CA99-47B5-A69F-79FE98E34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E8032F42-BABF-42EC-8AB9-4E5A3FB0D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2022-11-11T10:18:00Z</dcterms:created>
  <dcterms:modified xsi:type="dcterms:W3CDTF">2022-11-11T10:18:00Z</dcterms:modified>
</cp:coreProperties>
</file>